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BC841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互亿无线企业四要素认证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077520A4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1B8771F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293D7DA0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1030A4EA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Ihuyi_IDCARD API</w:t>
            </w:r>
          </w:p>
        </w:tc>
      </w:tr>
      <w:tr w14:paraId="7298EEC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64DA76E1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49E24331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</w:p>
        </w:tc>
      </w:tr>
      <w:tr w14:paraId="730B0E0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777A7CEA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68BB3295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4D2895C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0FAC29B3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24756A5D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9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09</w:t>
            </w:r>
          </w:p>
        </w:tc>
      </w:tr>
      <w:tr w14:paraId="4F6A3BD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5EB31E77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5258CE90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23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07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03</w:t>
            </w:r>
          </w:p>
        </w:tc>
      </w:tr>
    </w:tbl>
    <w:p w14:paraId="0083F06F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6D816C96"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0" w:name="_Toc21692"/>
          <w:bookmarkStart w:id="1" w:name="_Toc10247"/>
          <w:bookmarkStart w:id="2" w:name="_Toc30950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 w14:paraId="4C2C0159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"_Toc152071572"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1.概要</w:t>
          </w:r>
          <w:r>
            <w:tab/>
          </w:r>
          <w:r>
            <w:fldChar w:fldCharType="begin"/>
          </w:r>
          <w:r>
            <w:instrText xml:space="preserve"> PAGEREF _Toc152071572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D37E490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_Toc152071573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92CD57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_Toc152071574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320C01A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_Toc152071575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E004C8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_Toc152071576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20B2CAD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2.接交认证</w:t>
          </w:r>
          <w:r>
            <w:tab/>
          </w:r>
          <w:r>
            <w:fldChar w:fldCharType="begin"/>
          </w:r>
          <w:r>
            <w:instrText xml:space="preserve"> PAGEREF _Toc152071577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06B981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_Toc152071578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8AF04A0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_Toc152071579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9B66623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2.3请求参数</w:t>
          </w:r>
          <w:r>
            <w:tab/>
          </w:r>
          <w:r>
            <w:fldChar w:fldCharType="begin"/>
          </w:r>
          <w:r>
            <w:instrText xml:space="preserve"> PAGEREF _Toc152071580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6B4D50B8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_Toc152071581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1E871E0B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_Toc152071582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62484230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_Toc152071583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305DDDCC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3.余额查询</w:t>
          </w:r>
          <w:r>
            <w:tab/>
          </w:r>
          <w:r>
            <w:fldChar w:fldCharType="begin"/>
          </w:r>
          <w:r>
            <w:instrText xml:space="preserve"> PAGEREF _Toc152071584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676281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3.1接口描述</w:t>
          </w:r>
          <w:r>
            <w:tab/>
          </w:r>
          <w:r>
            <w:fldChar w:fldCharType="begin"/>
          </w:r>
          <w:r>
            <w:instrText xml:space="preserve"> PAGEREF _Toc152071585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494C523B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_Toc152071586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78E3EDA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3.3请求参数</w:t>
          </w:r>
          <w:r>
            <w:tab/>
          </w:r>
          <w:r>
            <w:fldChar w:fldCharType="begin"/>
          </w:r>
          <w:r>
            <w:instrText xml:space="preserve"> PAGEREF _Toc152071587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2B32241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3.4响应示例</w:t>
          </w:r>
          <w:r>
            <w:tab/>
          </w:r>
          <w:r>
            <w:fldChar w:fldCharType="begin"/>
          </w:r>
          <w:r>
            <w:instrText xml:space="preserve"> PAGEREF _Toc152071588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19430D58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3.5响应参数</w:t>
          </w:r>
          <w:r>
            <w:tab/>
          </w:r>
          <w:r>
            <w:fldChar w:fldCharType="begin"/>
          </w:r>
          <w:r>
            <w:instrText xml:space="preserve"> PAGEREF _Toc152071589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3BC6242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3.6 GET请求示例</w:t>
          </w:r>
          <w:r>
            <w:tab/>
          </w:r>
          <w:r>
            <w:fldChar w:fldCharType="begin"/>
          </w:r>
          <w:r>
            <w:instrText xml:space="preserve"> PAGEREF _Toc152071590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5A1645A3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4.生成动态密码方式</w:t>
          </w:r>
          <w:r>
            <w:tab/>
          </w:r>
          <w:r>
            <w:fldChar w:fldCharType="begin"/>
          </w:r>
          <w:r>
            <w:instrText xml:space="preserve"> PAGEREF _Toc152071591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7FA08570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5.如何实现UNIX时间戳</w:t>
          </w:r>
          <w:r>
            <w:tab/>
          </w:r>
          <w:r>
            <w:fldChar w:fldCharType="begin"/>
          </w:r>
          <w:r>
            <w:instrText xml:space="preserve"> PAGEREF _Toc152071592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09F70FF3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6.DEMO</w:t>
          </w:r>
          <w:r>
            <w:rPr>
              <w:rStyle w:val="15"/>
              <w:rFonts w:hint="eastAsia" w:ascii="微软雅黑" w:hAnsi="微软雅黑" w:eastAsia="微软雅黑"/>
              <w:bCs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_Toc152071593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206546AD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7.联系方式</w:t>
          </w:r>
          <w:r>
            <w:tab/>
          </w:r>
          <w:r>
            <w:fldChar w:fldCharType="begin"/>
          </w:r>
          <w:r>
            <w:instrText xml:space="preserve"> PAGEREF _Toc152071594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55398D44"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 w14:paraId="22E8760A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 w14:paraId="7083F291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7870C27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13900"/>
      <w:bookmarkStart w:id="5" w:name="_Toc152071573"/>
      <w:bookmarkStart w:id="6" w:name="_Toc2252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5FB97B05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14:paraId="0E33EF3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4175"/>
      <w:bookmarkStart w:id="8" w:name="_Toc11277"/>
      <w:bookmarkStart w:id="9" w:name="_Toc152071574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14:paraId="2D136570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78177FDB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152071575"/>
      <w:bookmarkStart w:id="11" w:name="_Toc8176"/>
      <w:bookmarkStart w:id="12" w:name="_Toc1929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14:paraId="4E95064D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7A9F5B39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216DAB3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152071576"/>
      <w:bookmarkStart w:id="14" w:name="_Toc1878"/>
      <w:bookmarkStart w:id="15" w:name="_Toc2497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14:paraId="04D5F18B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登录用户中心，进入【实名认证】模块，在【产品总览】页面右侧，如下图所示：</w:t>
      </w:r>
    </w:p>
    <w:p w14:paraId="3286592E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74C42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6" w:name="_Toc11491"/>
      <w:bookmarkStart w:id="17" w:name="_Toc17510"/>
      <w:bookmarkStart w:id="18" w:name="_Toc152071577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6"/>
      <w:bookmarkEnd w:id="17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接交认证</w:t>
      </w:r>
      <w:bookmarkEnd w:id="18"/>
    </w:p>
    <w:p w14:paraId="0850F42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19266"/>
      <w:bookmarkStart w:id="20" w:name="_Toc152071578"/>
      <w:bookmarkStart w:id="21" w:name="_Toc1944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14:paraId="4B879F90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 方式进行提交，数据编码采用utf-8格式，24小时全天提交。</w:t>
      </w:r>
    </w:p>
    <w:p w14:paraId="3439C0F5">
      <w:pPr>
        <w:snapToGrid w:val="0"/>
        <w:spacing w:after="312" w:afterLines="100" w:line="400" w:lineRule="atLeast"/>
        <w:jc w:val="left"/>
        <w:rPr>
          <w:rFonts w:hint="eastAsia"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3B510AA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2" w:name="_Toc152071579"/>
      <w:bookmarkStart w:id="23" w:name="_Toc23345"/>
      <w:bookmarkStart w:id="24" w:name="_Toc104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14:paraId="3ECE177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https://api.ihuyi.com/idcard/Submit.json</w:t>
      </w:r>
    </w:p>
    <w:p w14:paraId="5DA25C67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5" w:name="_Toc14252"/>
      <w:bookmarkStart w:id="26" w:name="_Toc21963"/>
      <w:bookmarkStart w:id="27" w:name="_Toc15207158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43"/>
        <w:gridCol w:w="6962"/>
        <w:gridCol w:w="993"/>
      </w:tblGrid>
      <w:tr w14:paraId="6730502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843" w:type="dxa"/>
            <w:shd w:val="clear" w:color="auto" w:fill="auto"/>
            <w:vAlign w:val="center"/>
          </w:tcPr>
          <w:p w14:paraId="464C667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62" w:type="dxa"/>
            <w:shd w:val="clear" w:color="auto" w:fill="auto"/>
            <w:vAlign w:val="center"/>
          </w:tcPr>
          <w:p w14:paraId="3511B70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9F9AE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1C7B2C0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843" w:type="dxa"/>
            <w:shd w:val="clear" w:color="auto" w:fill="F1F1F1" w:themeFill="background1" w:themeFillShade="F2"/>
            <w:vAlign w:val="center"/>
          </w:tcPr>
          <w:p w14:paraId="01B8E10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62" w:type="dxa"/>
            <w:shd w:val="clear" w:color="auto" w:fill="F1F1F1" w:themeFill="background1" w:themeFillShade="F2"/>
            <w:vAlign w:val="center"/>
          </w:tcPr>
          <w:p w14:paraId="09AD739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0818FF0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1026431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843" w:type="dxa"/>
            <w:shd w:val="clear" w:color="auto" w:fill="auto"/>
            <w:vAlign w:val="center"/>
          </w:tcPr>
          <w:p w14:paraId="45A3D0C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62" w:type="dxa"/>
            <w:shd w:val="clear" w:color="auto" w:fill="auto"/>
            <w:vAlign w:val="center"/>
          </w:tcPr>
          <w:p w14:paraId="297C0A5D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43776A7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4A52B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31DAFD9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843" w:type="dxa"/>
            <w:shd w:val="clear" w:color="auto" w:fill="F1F1F1" w:themeFill="background1" w:themeFillShade="F2"/>
            <w:vAlign w:val="center"/>
          </w:tcPr>
          <w:p w14:paraId="2A8DA9D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6962" w:type="dxa"/>
            <w:shd w:val="clear" w:color="auto" w:fill="F1F1F1" w:themeFill="background1" w:themeFillShade="F2"/>
            <w:vAlign w:val="center"/>
          </w:tcPr>
          <w:p w14:paraId="7E0DE28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ent4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1AC3C97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7529928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843" w:type="dxa"/>
            <w:shd w:val="clear" w:color="auto" w:fill="auto"/>
            <w:vAlign w:val="center"/>
          </w:tcPr>
          <w:p w14:paraId="679E417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ame</w:t>
            </w:r>
          </w:p>
        </w:tc>
        <w:tc>
          <w:tcPr>
            <w:tcW w:w="6962" w:type="dxa"/>
            <w:shd w:val="clear" w:color="auto" w:fill="auto"/>
            <w:vAlign w:val="center"/>
          </w:tcPr>
          <w:p w14:paraId="0E79601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身份证姓名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009CB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0FAD9EB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43" w:type="dxa"/>
            <w:shd w:val="clear" w:color="auto" w:fill="F1F1F1" w:themeFill="background1" w:themeFillShade="F2"/>
            <w:vAlign w:val="center"/>
          </w:tcPr>
          <w:p w14:paraId="7A84AB9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_card_no</w:t>
            </w:r>
          </w:p>
        </w:tc>
        <w:tc>
          <w:tcPr>
            <w:tcW w:w="6962" w:type="dxa"/>
            <w:shd w:val="clear" w:color="auto" w:fill="F1F1F1" w:themeFill="background1" w:themeFillShade="F2"/>
            <w:vAlign w:val="center"/>
          </w:tcPr>
          <w:p w14:paraId="0339C7D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01ED97D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49C80F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843" w:type="dxa"/>
            <w:shd w:val="clear" w:color="auto" w:fill="auto"/>
            <w:vAlign w:val="center"/>
          </w:tcPr>
          <w:p w14:paraId="347743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ent_name</w:t>
            </w:r>
          </w:p>
        </w:tc>
        <w:tc>
          <w:tcPr>
            <w:tcW w:w="6962" w:type="dxa"/>
            <w:shd w:val="clear" w:color="auto" w:fill="auto"/>
            <w:vAlign w:val="center"/>
          </w:tcPr>
          <w:p w14:paraId="54DB894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公司名称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5BE2A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</w:p>
        </w:tc>
      </w:tr>
      <w:tr w14:paraId="1D9696F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843" w:type="dxa"/>
            <w:shd w:val="clear" w:color="auto" w:fill="auto"/>
            <w:vAlign w:val="center"/>
          </w:tcPr>
          <w:p w14:paraId="66411B8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ent_code</w:t>
            </w:r>
          </w:p>
        </w:tc>
        <w:tc>
          <w:tcPr>
            <w:tcW w:w="6962" w:type="dxa"/>
            <w:shd w:val="clear" w:color="auto" w:fill="auto"/>
            <w:vAlign w:val="center"/>
          </w:tcPr>
          <w:p w14:paraId="6B71E84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统一社会信用代码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0EA54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7FFDAF6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843" w:type="dxa"/>
            <w:shd w:val="clear" w:color="auto" w:fill="auto"/>
            <w:vAlign w:val="center"/>
          </w:tcPr>
          <w:p w14:paraId="19CE52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62" w:type="dxa"/>
            <w:shd w:val="clear" w:color="auto" w:fill="auto"/>
            <w:vAlign w:val="center"/>
          </w:tcPr>
          <w:p w14:paraId="40BE041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045F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051B7572"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31461E1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219D830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97DF477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7B99C727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71D7E39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09C8050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3CF42CF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2217761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7E8D24D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6444D05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idcardid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BCDC80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63F7421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7268B07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350B244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6E816B8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2A6D690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 w14:paraId="60EDC37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5DE1027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result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42BF91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2EF4DE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认证结果</w:t>
            </w:r>
          </w:p>
        </w:tc>
      </w:tr>
      <w:tr w14:paraId="53CF59B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1DFA6E8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result.status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2A031F8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77A9E76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认证状态（0未认证，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认证未通过，2认证通过）</w:t>
            </w:r>
          </w:p>
        </w:tc>
      </w:tr>
      <w:tr w14:paraId="0F2D704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26" w:type="dxa"/>
            <w:shd w:val="clear" w:color="auto" w:fill="auto"/>
            <w:vAlign w:val="center"/>
          </w:tcPr>
          <w:p w14:paraId="1AF8A50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result.info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E3BCAE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641DE6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保留字段</w:t>
            </w:r>
          </w:p>
        </w:tc>
      </w:tr>
    </w:tbl>
    <w:p w14:paraId="7AEAD5A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8" w:name="_Toc20475"/>
      <w:bookmarkStart w:id="29" w:name="_Toc1109"/>
      <w:bookmarkStart w:id="30" w:name="_Toc15207158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28"/>
      <w:bookmarkEnd w:id="29"/>
      <w:bookmarkEnd w:id="30"/>
    </w:p>
    <w:p w14:paraId="513782B6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72DCD3C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提交成功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","idcardid":"16236437872836","result":{"status":2,"info":{}}}</w:t>
      </w:r>
    </w:p>
    <w:p w14:paraId="06EE91E2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3DB3F2C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31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","idcardid":"0","result":{"status":0,"info":{}}}</w:t>
      </w:r>
    </w:p>
    <w:bookmarkEnd w:id="31"/>
    <w:p w14:paraId="4242945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2" w:name="_Toc22844"/>
      <w:bookmarkStart w:id="33" w:name="_Toc152071582"/>
      <w:bookmarkStart w:id="34" w:name="_Toc128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32"/>
      <w:bookmarkEnd w:id="33"/>
      <w:bookmarkEnd w:id="34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 w14:paraId="0A49F5A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71CD142D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8C4F60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13AE90B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FA992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B7EFDB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 w14:paraId="7950F0C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9557F2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08F6E4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4A2BF9E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694BC0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633449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292D260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5CB1055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2B981D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0DEA4B2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DC0C2D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3F1919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3825202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51D5254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5054D5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7737A36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49D3C2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B8DF1F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57BAC9B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1CDD6F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DF59B9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姓名不能为空</w:t>
            </w:r>
          </w:p>
        </w:tc>
      </w:tr>
      <w:tr w14:paraId="5E27DA6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74A695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7DB54C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姓名格式不正确（2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-10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个中文汉字）</w:t>
            </w:r>
          </w:p>
        </w:tc>
      </w:tr>
      <w:tr w14:paraId="0435CCA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54220E2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6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5BDF0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身份证号码不能为空</w:t>
            </w:r>
          </w:p>
        </w:tc>
      </w:tr>
      <w:tr w14:paraId="767A179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F6C1ED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061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DBCDB7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身份证号码格式不正确</w:t>
            </w:r>
          </w:p>
        </w:tc>
      </w:tr>
      <w:tr w14:paraId="0FB6D19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F18E44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09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E87941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公司名称不能为空</w:t>
            </w:r>
          </w:p>
        </w:tc>
      </w:tr>
      <w:tr w14:paraId="47BFF49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5B24B19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091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D5555B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公司名称格式不正确</w:t>
            </w:r>
          </w:p>
        </w:tc>
      </w:tr>
      <w:tr w14:paraId="2C8D93F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44F16D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11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19E9FAF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统一社会信用代码不能为空</w:t>
            </w:r>
          </w:p>
        </w:tc>
      </w:tr>
      <w:tr w14:paraId="6CACBCF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44DE26F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111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EDB737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统一社会信用代码格式不正确</w:t>
            </w:r>
          </w:p>
        </w:tc>
      </w:tr>
      <w:tr w14:paraId="32A7027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3F0447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5BBF79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7FAD47B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5BE408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4E0A50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6E9AF11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F07726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D63FD0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584F1AB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6EF91E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8C2283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681DF00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6601A4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63DE8C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2D1F73E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5A3EA2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16B62E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剩余条数不足</w:t>
            </w:r>
          </w:p>
        </w:tc>
      </w:tr>
      <w:tr w14:paraId="6139612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5093F15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65399A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646CE96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D00A21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A78A51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通道无效</w:t>
            </w:r>
          </w:p>
        </w:tc>
      </w:tr>
      <w:tr w14:paraId="7BE58E6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D7F9DE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C07A55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</w:p>
        </w:tc>
      </w:tr>
    </w:tbl>
    <w:p w14:paraId="3C6D204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5" w:name="_Toc29850"/>
      <w:bookmarkStart w:id="36" w:name="_Toc152071583"/>
      <w:bookmarkStart w:id="37" w:name="_Toc1428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35"/>
      <w:bookmarkEnd w:id="36"/>
      <w:bookmarkEnd w:id="37"/>
    </w:p>
    <w:p w14:paraId="56A9EF9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</w:t>
      </w:r>
      <w:r>
        <w:rPr>
          <w:rFonts w:hint="eastAsia" w:ascii="微软雅黑" w:hAnsi="微软雅黑" w:eastAsia="微软雅黑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szCs w:val="21"/>
        </w:rPr>
        <w:t>&amp;password=A</w:t>
      </w:r>
      <w:r>
        <w:rPr>
          <w:rFonts w:hint="eastAsia" w:ascii="微软雅黑" w:hAnsi="微软雅黑" w:eastAsia="微软雅黑"/>
          <w:color w:val="00B0F0"/>
          <w:szCs w:val="21"/>
        </w:rPr>
        <w:t>PIKEY</w:t>
      </w:r>
      <w:r>
        <w:rPr>
          <w:rFonts w:hint="eastAsia" w:ascii="微软雅黑" w:hAnsi="微软雅黑" w:eastAsia="微软雅黑"/>
          <w:szCs w:val="21"/>
        </w:rPr>
        <w:t>&amp;</w:t>
      </w:r>
      <w:r>
        <w:rPr>
          <w:rFonts w:ascii="微软雅黑" w:hAnsi="微软雅黑" w:eastAsia="微软雅黑"/>
          <w:szCs w:val="21"/>
        </w:rPr>
        <w:t>app=ent4&amp;</w:t>
      </w:r>
      <w:r>
        <w:rPr>
          <w:rFonts w:hint="eastAsia" w:ascii="微软雅黑" w:hAnsi="微软雅黑" w:eastAsia="微软雅黑"/>
          <w:color w:val="333333"/>
          <w:szCs w:val="21"/>
        </w:rPr>
        <w:t>name=</w:t>
      </w:r>
      <w:r>
        <w:rPr>
          <w:rFonts w:hint="eastAsia" w:ascii="微软雅黑" w:hAnsi="微软雅黑" w:eastAsia="微软雅黑"/>
          <w:color w:val="00B0F0"/>
          <w:szCs w:val="21"/>
        </w:rPr>
        <w:t>姓名</w:t>
      </w:r>
      <w:r>
        <w:rPr>
          <w:rFonts w:hint="eastAsia" w:ascii="微软雅黑" w:hAnsi="微软雅黑" w:eastAsia="微软雅黑"/>
          <w:color w:val="333333"/>
          <w:szCs w:val="21"/>
        </w:rPr>
        <w:t>&amp;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00B0F0"/>
          <w:szCs w:val="21"/>
        </w:rPr>
        <w:t>401123343333xxxxxxxxxxxxxx&amp;</w:t>
      </w:r>
      <w:r>
        <w:rPr>
          <w:rFonts w:hint="eastAsia" w:ascii="微软雅黑" w:hAnsi="微软雅黑" w:eastAsia="微软雅黑"/>
          <w:szCs w:val="21"/>
        </w:rPr>
        <w:t>ent</w:t>
      </w:r>
      <w:r>
        <w:rPr>
          <w:rFonts w:ascii="微软雅黑" w:hAnsi="微软雅黑" w:eastAsia="微软雅黑"/>
          <w:szCs w:val="21"/>
        </w:rPr>
        <w:t>_name</w:t>
      </w:r>
      <w:r>
        <w:rPr>
          <w:rFonts w:hint="eastAsia" w:ascii="微软雅黑" w:hAnsi="微软雅黑" w:eastAsia="微软雅黑"/>
          <w:szCs w:val="21"/>
        </w:rPr>
        <w:t>=</w:t>
      </w:r>
      <w:r>
        <w:rPr>
          <w:rFonts w:hint="eastAsia" w:ascii="微软雅黑" w:hAnsi="微软雅黑" w:eastAsia="微软雅黑"/>
          <w:color w:val="00B0F0"/>
          <w:szCs w:val="21"/>
        </w:rPr>
        <w:t>公司名称</w:t>
      </w:r>
      <w:r>
        <w:rPr>
          <w:rFonts w:ascii="微软雅黑" w:hAnsi="微软雅黑" w:eastAsia="微软雅黑"/>
          <w:szCs w:val="21"/>
        </w:rPr>
        <w:t>&amp;ent_code=</w:t>
      </w:r>
      <w:r>
        <w:rPr>
          <w:rFonts w:hint="eastAsia" w:ascii="微软雅黑" w:hAnsi="微软雅黑" w:eastAsia="微软雅黑"/>
          <w:color w:val="00B0F0"/>
          <w:szCs w:val="21"/>
        </w:rPr>
        <w:t>统一社会信用代码</w:t>
      </w:r>
    </w:p>
    <w:p w14:paraId="257AA7C1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8" w:name="_Toc152071584"/>
      <w:bookmarkStart w:id="39" w:name="_Toc13325"/>
      <w:bookmarkStart w:id="40" w:name="_Toc13307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38"/>
      <w:bookmarkEnd w:id="39"/>
      <w:bookmarkEnd w:id="40"/>
    </w:p>
    <w:p w14:paraId="2598B14B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1" w:name="_Toc10512"/>
      <w:bookmarkStart w:id="42" w:name="_Toc23613"/>
      <w:bookmarkStart w:id="43" w:name="_Toc15207158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41"/>
      <w:bookmarkEnd w:id="42"/>
      <w:bookmarkEnd w:id="43"/>
    </w:p>
    <w:p w14:paraId="0DD87F77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通过接口可以方便的查询你的账户剩余条数。</w:t>
      </w:r>
    </w:p>
    <w:p w14:paraId="21537F26">
      <w:pPr>
        <w:snapToGrid w:val="0"/>
        <w:spacing w:after="312" w:afterLines="100" w:line="400" w:lineRule="atLeast"/>
        <w:jc w:val="left"/>
        <w:rPr>
          <w:rFonts w:hint="eastAsia"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49446FA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4" w:name="_Toc152071586"/>
      <w:bookmarkStart w:id="45" w:name="_Toc7811"/>
      <w:bookmarkStart w:id="46" w:name="_Toc2232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44"/>
      <w:bookmarkEnd w:id="45"/>
      <w:bookmarkEnd w:id="46"/>
    </w:p>
    <w:p w14:paraId="2121D88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47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47"/>
      <w:r>
        <w:rPr>
          <w:rFonts w:hint="eastAsia" w:ascii="微软雅黑" w:hAnsi="微软雅黑" w:eastAsia="微软雅黑"/>
          <w:szCs w:val="21"/>
        </w:rPr>
        <w:t>https://api.ihuyi.com/idcard/GetNum.json</w:t>
      </w:r>
    </w:p>
    <w:p w14:paraId="7641EE0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8" w:name="_Toc7138"/>
      <w:bookmarkStart w:id="49" w:name="_Toc1373"/>
      <w:bookmarkStart w:id="50" w:name="_Toc15207158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48"/>
      <w:bookmarkEnd w:id="49"/>
      <w:bookmarkEnd w:id="50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 w14:paraId="6B4EFBB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 w14:paraId="08A415E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C880F8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7A6DF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17EAD78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636F1F0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 w14:paraId="5EF6EC1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5DAECCE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289D186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60" w:type="dxa"/>
            <w:shd w:val="clear" w:color="auto" w:fill="auto"/>
          </w:tcPr>
          <w:p w14:paraId="7DF974E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059A6E01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2F71D19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135FCB2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342155E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5F36C9C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6945" w:type="dxa"/>
            <w:shd w:val="clear" w:color="auto" w:fill="F1F1F1" w:themeFill="background1" w:themeFillShade="F2"/>
            <w:vAlign w:val="center"/>
          </w:tcPr>
          <w:p w14:paraId="787A851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ent4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70890CE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8D389C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60" w:type="dxa"/>
            <w:shd w:val="clear" w:color="auto" w:fill="auto"/>
          </w:tcPr>
          <w:p w14:paraId="3597D80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14:paraId="489C4F0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14:paraId="36EA044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5FB0B1F1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https提交请求到服务器后，服务器会返回一串json格式的字符串，GetNumResult结构说明如下：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 w14:paraId="2C874DF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0328EA2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4A155F6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39C94F29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363F417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481B617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29341A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405A6E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7D91992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12331C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3268B0C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5C059C5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4F67F9B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1BD15AC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0384B9A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3FC08A6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剩余数量</w:t>
            </w:r>
          </w:p>
        </w:tc>
      </w:tr>
    </w:tbl>
    <w:p w14:paraId="0F33E71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1" w:name="_Toc152071588"/>
      <w:bookmarkStart w:id="52" w:name="_Toc14629"/>
      <w:bookmarkStart w:id="53" w:name="_Toc2844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51"/>
      <w:bookmarkEnd w:id="52"/>
      <w:bookmarkEnd w:id="53"/>
    </w:p>
    <w:p w14:paraId="011E9B49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4B6EE0A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 w14:paraId="656C9809"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 w14:paraId="1285DA2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p w14:paraId="008AAAB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4" w:name="_Toc15210"/>
      <w:bookmarkStart w:id="55" w:name="_Toc152071589"/>
      <w:bookmarkStart w:id="56" w:name="_Toc1516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54"/>
      <w:bookmarkEnd w:id="55"/>
      <w:bookmarkEnd w:id="56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 w14:paraId="424DE0C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13C161CA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10EEFE0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5F862A8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52798C3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DEF776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06702D1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726CA59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67F3779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26FE688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501761B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3A26B4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19A479F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7FEEC5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7B3B94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3383467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4D42B63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25C3DC3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316D12C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2EDE822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72972B7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3051C66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1638C32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302CC6A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2291819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13CEEE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52499BB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5B4ED9D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6342435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62A4FC7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5481739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 w14:paraId="74DB70C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6AD3018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 w14:paraId="794CA55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7" w:name="_Toc6112"/>
      <w:bookmarkStart w:id="58" w:name="_Toc102751490"/>
      <w:bookmarkStart w:id="59" w:name="_Toc152071590"/>
      <w:bookmarkStart w:id="60" w:name="_Toc1845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57"/>
      <w:bookmarkEnd w:id="58"/>
      <w:bookmarkEnd w:id="59"/>
      <w:bookmarkEnd w:id="60"/>
    </w:p>
    <w:p w14:paraId="790E69E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1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61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https://api.ihuyi.com/idcard/GetNum.</w:t>
      </w:r>
      <w:r>
        <w:rPr>
          <w:rFonts w:hint="eastAsia" w:ascii="微软雅黑" w:hAnsi="微软雅黑" w:eastAsia="微软雅黑"/>
          <w:color w:val="333333"/>
          <w:szCs w:val="21"/>
          <w:lang w:eastAsia="zh-CN"/>
        </w:rPr>
        <w:t>json?</w:t>
      </w:r>
      <w:bookmarkStart w:id="73" w:name="_GoBack"/>
      <w:bookmarkEnd w:id="73"/>
      <w:r>
        <w:rPr>
          <w:rFonts w:hint="eastAsia" w:ascii="微软雅黑" w:hAnsi="微软雅黑" w:eastAsia="微软雅黑"/>
          <w:color w:val="333333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61"/>
      <w:r>
        <w:rPr>
          <w:rFonts w:ascii="微软雅黑" w:hAnsi="微软雅黑" w:eastAsia="微软雅黑"/>
          <w:szCs w:val="21"/>
        </w:rPr>
        <w:t>&amp;app=ent4</w:t>
      </w:r>
    </w:p>
    <w:p w14:paraId="6B04CAB4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2" w:name="_Toc27455"/>
      <w:bookmarkStart w:id="63" w:name="_Toc7777"/>
      <w:bookmarkStart w:id="64" w:name="_Toc152071591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62"/>
      <w:bookmarkEnd w:id="63"/>
      <w:bookmarkEnd w:id="64"/>
    </w:p>
    <w:p w14:paraId="3834BD84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 w14:paraId="524ADF0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1C352A7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$name.$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.</w:t>
      </w:r>
      <w:r>
        <w:rPr>
          <w:rFonts w:ascii="微软雅黑" w:hAnsi="微软雅黑" w:eastAsia="微软雅黑"/>
          <w:color w:val="333333"/>
          <w:szCs w:val="21"/>
        </w:rPr>
        <w:t>$ent_name.$ent_code</w:t>
      </w:r>
      <w:r>
        <w:rPr>
          <w:rFonts w:hint="eastAsia" w:ascii="微软雅黑" w:hAnsi="微软雅黑" w:eastAsia="微软雅黑"/>
          <w:color w:val="333333"/>
          <w:szCs w:val="21"/>
        </w:rPr>
        <w:t>.$time);</w:t>
      </w:r>
    </w:p>
    <w:p w14:paraId="204232E2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7D1A6FE2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17E9CB0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39AA036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38AC3DE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ent4</w:t>
      </w:r>
    </w:p>
    <w:p w14:paraId="14D7641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n</w:t>
      </w:r>
      <w:r>
        <w:rPr>
          <w:rFonts w:ascii="微软雅黑" w:hAnsi="微软雅黑" w:eastAsia="微软雅黑"/>
          <w:color w:val="333333"/>
          <w:szCs w:val="21"/>
        </w:rPr>
        <w:t>ame</w:t>
      </w:r>
      <w:r>
        <w:rPr>
          <w:rFonts w:hint="eastAsia" w:ascii="微软雅黑" w:hAnsi="微软雅黑" w:eastAsia="微软雅黑"/>
          <w:color w:val="333333"/>
          <w:szCs w:val="21"/>
        </w:rPr>
        <w:t>：张三</w:t>
      </w:r>
    </w:p>
    <w:p w14:paraId="2D18C59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id</w:t>
      </w:r>
      <w:r>
        <w:rPr>
          <w:rFonts w:ascii="微软雅黑" w:hAnsi="微软雅黑" w:eastAsia="微软雅黑"/>
          <w:color w:val="333333"/>
          <w:szCs w:val="21"/>
        </w:rPr>
        <w:t>_card_no</w:t>
      </w:r>
      <w:r>
        <w:rPr>
          <w:rFonts w:hint="eastAsia" w:ascii="微软雅黑" w:hAnsi="微软雅黑" w:eastAsia="微软雅黑"/>
          <w:color w:val="333333"/>
          <w:szCs w:val="21"/>
        </w:rPr>
        <w:t>：4</w:t>
      </w:r>
      <w:r>
        <w:rPr>
          <w:rFonts w:ascii="微软雅黑" w:hAnsi="微软雅黑" w:eastAsia="微软雅黑"/>
          <w:color w:val="333333"/>
          <w:szCs w:val="21"/>
        </w:rPr>
        <w:t>0122111******</w:t>
      </w:r>
    </w:p>
    <w:p w14:paraId="115B73D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ent</w:t>
      </w:r>
      <w:r>
        <w:rPr>
          <w:rFonts w:ascii="微软雅黑" w:hAnsi="微软雅黑" w:eastAsia="微软雅黑"/>
          <w:color w:val="333333"/>
          <w:szCs w:val="21"/>
        </w:rPr>
        <w:t>_name</w:t>
      </w:r>
      <w:r>
        <w:rPr>
          <w:rFonts w:hint="eastAsia" w:ascii="微软雅黑" w:hAnsi="微软雅黑" w:eastAsia="微软雅黑"/>
          <w:color w:val="333333"/>
          <w:szCs w:val="21"/>
        </w:rPr>
        <w:t>：上海xxx公司</w:t>
      </w:r>
    </w:p>
    <w:p w14:paraId="72D99CA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ent</w:t>
      </w:r>
      <w:r>
        <w:rPr>
          <w:rFonts w:ascii="微软雅黑" w:hAnsi="微软雅黑" w:eastAsia="微软雅黑"/>
          <w:color w:val="333333"/>
          <w:szCs w:val="21"/>
        </w:rPr>
        <w:t>_code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403925******</w:t>
      </w:r>
    </w:p>
    <w:p w14:paraId="71EBA4C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1E75B7D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******ent4</w:t>
      </w:r>
      <w:r>
        <w:rPr>
          <w:rFonts w:hint="eastAsia" w:ascii="微软雅黑" w:hAnsi="微软雅黑" w:eastAsia="微软雅黑"/>
          <w:color w:val="333333"/>
          <w:szCs w:val="21"/>
        </w:rPr>
        <w:t>张三4</w:t>
      </w:r>
      <w:r>
        <w:rPr>
          <w:rFonts w:ascii="微软雅黑" w:hAnsi="微软雅黑" w:eastAsia="微软雅黑"/>
          <w:color w:val="333333"/>
          <w:szCs w:val="21"/>
        </w:rPr>
        <w:t>0122111******</w:t>
      </w:r>
      <w:r>
        <w:rPr>
          <w:rFonts w:hint="eastAsia" w:ascii="微软雅黑" w:hAnsi="微软雅黑" w:eastAsia="微软雅黑"/>
          <w:color w:val="333333"/>
          <w:szCs w:val="21"/>
        </w:rPr>
        <w:t>上海xxx公司</w:t>
      </w:r>
      <w:r>
        <w:rPr>
          <w:rFonts w:ascii="微软雅黑" w:hAnsi="微软雅黑" w:eastAsia="微软雅黑"/>
          <w:color w:val="333333"/>
          <w:szCs w:val="21"/>
        </w:rPr>
        <w:t>403925******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3D11469E">
      <w:pPr>
        <w:snapToGrid w:val="0"/>
        <w:spacing w:line="400" w:lineRule="atLeast"/>
        <w:rPr>
          <w:rFonts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 w14:paraId="29A4E654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6CD5494C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142D21C2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 w14:paraId="701278B2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3EFF0D5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15834A4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5559F76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ent4</w:t>
      </w:r>
    </w:p>
    <w:p w14:paraId="0F088AE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5C83B12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******ent4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14C51974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068427C5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5" w:name="_Toc23980"/>
      <w:bookmarkStart w:id="66" w:name="_Toc28296"/>
      <w:bookmarkStart w:id="67" w:name="_Toc152071592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65"/>
      <w:bookmarkEnd w:id="66"/>
      <w:bookmarkStart w:id="68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67"/>
      <w:bookmarkEnd w:id="68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 w14:paraId="7388C59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6560BB40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044D88B5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067FB06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1ED7815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6409AEA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7101B4B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42D0980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63F07C8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31A69F3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266B42A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0614077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344BF699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7F852E8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6D512F4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078A36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07D596B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427848A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D19C1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0A3131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7E0EE6D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vAlign w:val="center"/>
          </w:tcPr>
          <w:p w14:paraId="0C490CE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14B4DED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 w14:paraId="63AFD9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3085635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42A3AB4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E145D0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660480B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6A2E3A4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7BBD2F2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59E11F0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0DE717E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15B1AC8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7DDE33E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EEAC66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2CE3B8B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2461539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6E458CB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12C879A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24295D0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02C17CC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EEFEF1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2478DD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0BFB661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111C57A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049C792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46AD2C5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CC0265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66E29CE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6F888D2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623FFB3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7F4AC77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7BBE351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1A0C304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7B51E9D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67543E0B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9" w:name="_Toc2507"/>
      <w:bookmarkStart w:id="70" w:name="_Toc29206"/>
      <w:bookmarkStart w:id="71" w:name="_Toc152071593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69"/>
      <w:bookmarkEnd w:id="70"/>
      <w:bookmarkEnd w:id="71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 w14:paraId="2BC58CE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4F85DD13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4CEA5CCD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5818E65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7052307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336ADFD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enterprise_4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/php.html</w:t>
            </w:r>
          </w:p>
        </w:tc>
      </w:tr>
      <w:tr w14:paraId="394A337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vAlign w:val="center"/>
          </w:tcPr>
          <w:p w14:paraId="5D0577E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0556231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enterprise_4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/java.html</w:t>
            </w:r>
          </w:p>
        </w:tc>
      </w:tr>
      <w:tr w14:paraId="6C47E12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68C6456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38B10A7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enterprise_4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/cpp.html</w:t>
            </w:r>
          </w:p>
        </w:tc>
      </w:tr>
      <w:tr w14:paraId="0746599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25A265D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7A90F5A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enterprise_4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/go.html</w:t>
            </w:r>
          </w:p>
        </w:tc>
      </w:tr>
      <w:tr w14:paraId="6ED7DEF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510495C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5ED4598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enterprise_4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 w14:paraId="74F88783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2" w:name="_Toc152071594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72"/>
    </w:p>
    <w:p w14:paraId="01CD7F41">
      <w:pPr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 w:cstheme="minorEastAsia"/>
          <w:color w:val="333333"/>
          <w:sz w:val="24"/>
        </w:rPr>
      </w:pP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上海思锐信息技术有限公司</w:t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销售热线：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4008-808-898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技术支持：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021-5169 892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9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http://www.ihuyi.com/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fldChar w:fldCharType="end"/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006487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51D30F6C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7E465A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    互亿无线企业四要素认证 API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5CDE"/>
    <w:rsid w:val="00016345"/>
    <w:rsid w:val="00021E78"/>
    <w:rsid w:val="00024695"/>
    <w:rsid w:val="000264D3"/>
    <w:rsid w:val="00026688"/>
    <w:rsid w:val="00052F06"/>
    <w:rsid w:val="00053E93"/>
    <w:rsid w:val="000565E7"/>
    <w:rsid w:val="00066F97"/>
    <w:rsid w:val="0006744D"/>
    <w:rsid w:val="00070342"/>
    <w:rsid w:val="00075C1C"/>
    <w:rsid w:val="000836F5"/>
    <w:rsid w:val="00084163"/>
    <w:rsid w:val="00086EDB"/>
    <w:rsid w:val="00092E2A"/>
    <w:rsid w:val="00093AA2"/>
    <w:rsid w:val="00095424"/>
    <w:rsid w:val="000A4FC9"/>
    <w:rsid w:val="000B0C8D"/>
    <w:rsid w:val="000B17C0"/>
    <w:rsid w:val="000B22DA"/>
    <w:rsid w:val="000B3447"/>
    <w:rsid w:val="000B6240"/>
    <w:rsid w:val="000D79D9"/>
    <w:rsid w:val="000E14BB"/>
    <w:rsid w:val="000E4F4B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409D8"/>
    <w:rsid w:val="00152727"/>
    <w:rsid w:val="00160414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45E15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F34"/>
    <w:rsid w:val="00325FA4"/>
    <w:rsid w:val="00336860"/>
    <w:rsid w:val="003405D4"/>
    <w:rsid w:val="00346CA1"/>
    <w:rsid w:val="003509B0"/>
    <w:rsid w:val="003660D9"/>
    <w:rsid w:val="00370673"/>
    <w:rsid w:val="00392128"/>
    <w:rsid w:val="003A48EB"/>
    <w:rsid w:val="003A58E3"/>
    <w:rsid w:val="003B1619"/>
    <w:rsid w:val="003B39DB"/>
    <w:rsid w:val="003B4970"/>
    <w:rsid w:val="003B6900"/>
    <w:rsid w:val="003B7BAC"/>
    <w:rsid w:val="003C16DF"/>
    <w:rsid w:val="003C237B"/>
    <w:rsid w:val="003C3214"/>
    <w:rsid w:val="003C66E4"/>
    <w:rsid w:val="003D139A"/>
    <w:rsid w:val="003D391B"/>
    <w:rsid w:val="003D73DF"/>
    <w:rsid w:val="003E3AD6"/>
    <w:rsid w:val="0040036A"/>
    <w:rsid w:val="0041386E"/>
    <w:rsid w:val="00414B94"/>
    <w:rsid w:val="00430E14"/>
    <w:rsid w:val="004334DA"/>
    <w:rsid w:val="00456743"/>
    <w:rsid w:val="00462A0B"/>
    <w:rsid w:val="00464525"/>
    <w:rsid w:val="00465202"/>
    <w:rsid w:val="004663B8"/>
    <w:rsid w:val="004708E8"/>
    <w:rsid w:val="00482041"/>
    <w:rsid w:val="004955B4"/>
    <w:rsid w:val="00497C47"/>
    <w:rsid w:val="004A5762"/>
    <w:rsid w:val="004B1390"/>
    <w:rsid w:val="004B33CD"/>
    <w:rsid w:val="004B4D81"/>
    <w:rsid w:val="004C2D99"/>
    <w:rsid w:val="004D248D"/>
    <w:rsid w:val="004D27D1"/>
    <w:rsid w:val="004E618D"/>
    <w:rsid w:val="004F5C02"/>
    <w:rsid w:val="00502D66"/>
    <w:rsid w:val="00507E9A"/>
    <w:rsid w:val="0052028F"/>
    <w:rsid w:val="00525B67"/>
    <w:rsid w:val="00527C7B"/>
    <w:rsid w:val="00536B35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739C3"/>
    <w:rsid w:val="00695A3D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6C3"/>
    <w:rsid w:val="008178D3"/>
    <w:rsid w:val="008419CE"/>
    <w:rsid w:val="00847E8B"/>
    <w:rsid w:val="008558EC"/>
    <w:rsid w:val="00860D78"/>
    <w:rsid w:val="008612E8"/>
    <w:rsid w:val="00864EE1"/>
    <w:rsid w:val="00880300"/>
    <w:rsid w:val="00881F6F"/>
    <w:rsid w:val="008A4270"/>
    <w:rsid w:val="008B29ED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FD1"/>
    <w:rsid w:val="0091456D"/>
    <w:rsid w:val="009146C5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643E3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6D81"/>
    <w:rsid w:val="009B0870"/>
    <w:rsid w:val="009C026F"/>
    <w:rsid w:val="009C3367"/>
    <w:rsid w:val="009C5000"/>
    <w:rsid w:val="009D04BB"/>
    <w:rsid w:val="009D2494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5896"/>
    <w:rsid w:val="00B66483"/>
    <w:rsid w:val="00B81EB2"/>
    <w:rsid w:val="00B827FF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439CE"/>
    <w:rsid w:val="00C52D3F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9F0"/>
    <w:rsid w:val="00CD2DE9"/>
    <w:rsid w:val="00CD3750"/>
    <w:rsid w:val="00CD4032"/>
    <w:rsid w:val="00CD56DC"/>
    <w:rsid w:val="00CD6EA4"/>
    <w:rsid w:val="00CD73B4"/>
    <w:rsid w:val="00CE2878"/>
    <w:rsid w:val="00CF07E6"/>
    <w:rsid w:val="00CF391C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92313"/>
    <w:rsid w:val="00DA11CA"/>
    <w:rsid w:val="00DB4E49"/>
    <w:rsid w:val="00DC666A"/>
    <w:rsid w:val="00DD0571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2503C"/>
    <w:rsid w:val="00E32CBD"/>
    <w:rsid w:val="00E347AE"/>
    <w:rsid w:val="00E37382"/>
    <w:rsid w:val="00E5037A"/>
    <w:rsid w:val="00E50FEB"/>
    <w:rsid w:val="00E51385"/>
    <w:rsid w:val="00E62193"/>
    <w:rsid w:val="00E70DDC"/>
    <w:rsid w:val="00E722CE"/>
    <w:rsid w:val="00E830BB"/>
    <w:rsid w:val="00E848F0"/>
    <w:rsid w:val="00EA1B91"/>
    <w:rsid w:val="00EA6228"/>
    <w:rsid w:val="00EB24D3"/>
    <w:rsid w:val="00EB6545"/>
    <w:rsid w:val="00EC0C45"/>
    <w:rsid w:val="00EC1602"/>
    <w:rsid w:val="00ED2D7D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C26C9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0F1E52"/>
    <w:rsid w:val="7F430B15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10</Pages>
  <Words>1614</Words>
  <Characters>4079</Characters>
  <Lines>43</Lines>
  <Paragraphs>12</Paragraphs>
  <TotalTime>398</TotalTime>
  <ScaleCrop>false</ScaleCrop>
  <LinksUpToDate>false</LinksUpToDate>
  <CharactersWithSpaces>4219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2025-04-18T06:05:07Z</dcterms:modified>
  <cp:revision>969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